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0" w:rsidRPr="00A32DA4" w:rsidRDefault="004B5DC0" w:rsidP="00AF1D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1</w:t>
      </w:r>
      <w:r w:rsidR="00750DD6">
        <w:rPr>
          <w:rFonts w:ascii="Arial" w:hAnsi="Arial" w:cs="Arial"/>
          <w:b/>
          <w:sz w:val="24"/>
          <w:szCs w:val="24"/>
        </w:rPr>
        <w:t>1</w:t>
      </w: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8A05E2" w:rsidP="00555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68519E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4B5DC0">
        <w:rPr>
          <w:rFonts w:ascii="Arial" w:hAnsi="Arial" w:cs="Arial"/>
          <w:sz w:val="24"/>
          <w:szCs w:val="24"/>
        </w:rPr>
        <w:t>a continuación presentamos a usted la memoria descriptiva del servicio que ejecutaremos: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Pr="00890560" w:rsidRDefault="004B5DC0" w:rsidP="004B5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 DESCRIPTIVA DEL SERVICIO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Pr="0089056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70C12">
        <w:rPr>
          <w:rFonts w:ascii="Arial" w:hAnsi="Arial" w:cs="Arial"/>
          <w:b/>
          <w:color w:val="FF0000"/>
          <w:sz w:val="24"/>
          <w:szCs w:val="24"/>
        </w:rPr>
        <w:t>DESCRIPCION, CON SUS PROPIAS PALABRAS, DE LA</w:t>
      </w:r>
      <w:r w:rsidRPr="00E70C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0C12">
        <w:rPr>
          <w:rFonts w:ascii="Arial" w:hAnsi="Arial" w:cs="Arial"/>
          <w:b/>
          <w:color w:val="FF0000"/>
          <w:sz w:val="24"/>
          <w:szCs w:val="24"/>
        </w:rPr>
        <w:t>FORMA EN QUE DESARROLLARÁ EL SERVICIO, CUAL ES LA METODOLOGÍA QUE EMPLEARÁ PARA LA SUPERVISIÓN, CONTROL DE CALIDAD Y FINIQUITO DE LA OBRAS ASÍ COMO TAMBIÉN DESCRIBA EL SEGUIMIENTO QUE DARÁ A LAS REVISIONES DE PRECIOS UNITARIOS, AJUSTES DE COSTOS Y RECLAMACIONES ASÍ MISMO EL PROCEDIMIENTO QUE SEGUIRÁ CUANDO SE PRESENTE RETRASO EN LA EJECUCIÓN DE LOS PROGRAMAS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6C0CFF" w:rsidRDefault="006C0CFF" w:rsidP="004B5DC0"/>
    <w:sectPr w:rsidR="006C0CFF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68519E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68519E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68519E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8519E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C03B7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2014-04-23T03:28:00Z</dcterms:created>
  <dcterms:modified xsi:type="dcterms:W3CDTF">2014-05-16T19:29:00Z</dcterms:modified>
</cp:coreProperties>
</file>